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2025年04月03日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114,606,492.52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2025年04月07日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